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586E5" w14:textId="22C4FBA6" w:rsidR="009F28CF" w:rsidRDefault="009F28CF"/>
    <w:p w14:paraId="53445DA0" w14:textId="1CF91FAB" w:rsidR="0079009B" w:rsidRPr="0079009B" w:rsidRDefault="0079009B" w:rsidP="0079009B">
      <w:pPr>
        <w:pStyle w:val="ad"/>
        <w:rPr>
          <w:rFonts w:ascii="Times New Roman" w:hAnsi="Times New Roman" w:cs="Times New Roman"/>
          <w:b/>
          <w:bCs/>
          <w:sz w:val="36"/>
          <w:szCs w:val="36"/>
        </w:rPr>
      </w:pPr>
      <w:r w:rsidRPr="0079009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</w:t>
      </w:r>
      <w:r w:rsidR="00407186" w:rsidRPr="0079009B">
        <w:rPr>
          <w:rFonts w:ascii="Times New Roman" w:hAnsi="Times New Roman" w:cs="Times New Roman"/>
          <w:b/>
          <w:bCs/>
          <w:sz w:val="36"/>
          <w:szCs w:val="36"/>
        </w:rPr>
        <w:t xml:space="preserve">Информация </w:t>
      </w:r>
    </w:p>
    <w:p w14:paraId="116C88AF" w14:textId="0A53E3AB" w:rsidR="0079009B" w:rsidRPr="0079009B" w:rsidRDefault="00407186" w:rsidP="0079009B">
      <w:pPr>
        <w:pStyle w:val="ad"/>
        <w:rPr>
          <w:rFonts w:ascii="Times New Roman" w:hAnsi="Times New Roman" w:cs="Times New Roman"/>
          <w:b/>
          <w:bCs/>
          <w:sz w:val="36"/>
          <w:szCs w:val="36"/>
        </w:rPr>
      </w:pPr>
      <w:r w:rsidRPr="0079009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9009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  <w:r w:rsidR="00D63173">
        <w:rPr>
          <w:rFonts w:ascii="Times New Roman" w:hAnsi="Times New Roman" w:cs="Times New Roman"/>
          <w:b/>
          <w:bCs/>
          <w:sz w:val="36"/>
          <w:szCs w:val="36"/>
        </w:rPr>
        <w:t xml:space="preserve"> о</w:t>
      </w:r>
      <w:bookmarkStart w:id="0" w:name="_GoBack"/>
      <w:bookmarkEnd w:id="0"/>
      <w:r w:rsidR="0079009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9009B">
        <w:rPr>
          <w:rFonts w:ascii="Times New Roman" w:hAnsi="Times New Roman" w:cs="Times New Roman"/>
          <w:b/>
          <w:bCs/>
          <w:sz w:val="36"/>
          <w:szCs w:val="36"/>
        </w:rPr>
        <w:t xml:space="preserve">трудоустройстве учащихся , окончивших </w:t>
      </w:r>
    </w:p>
    <w:p w14:paraId="0558ECE6" w14:textId="14D4E736" w:rsidR="0079009B" w:rsidRPr="0079009B" w:rsidRDefault="0079009B" w:rsidP="0079009B">
      <w:pPr>
        <w:pStyle w:val="ad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</w:t>
      </w:r>
      <w:r w:rsidR="00407186" w:rsidRPr="0079009B">
        <w:rPr>
          <w:rFonts w:ascii="Times New Roman" w:hAnsi="Times New Roman" w:cs="Times New Roman"/>
          <w:b/>
          <w:bCs/>
          <w:sz w:val="36"/>
          <w:szCs w:val="36"/>
        </w:rPr>
        <w:t xml:space="preserve">МКОУ «Советская средняя общеобразовательную школу №2 </w:t>
      </w:r>
    </w:p>
    <w:p w14:paraId="69E1E117" w14:textId="503FDD02" w:rsidR="0079009B" w:rsidRPr="0079009B" w:rsidRDefault="0079009B" w:rsidP="0079009B">
      <w:pPr>
        <w:pStyle w:val="ad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</w:t>
      </w:r>
      <w:r w:rsidR="00407186" w:rsidRPr="0079009B">
        <w:rPr>
          <w:rFonts w:ascii="Times New Roman" w:hAnsi="Times New Roman" w:cs="Times New Roman"/>
          <w:b/>
          <w:bCs/>
          <w:sz w:val="36"/>
          <w:szCs w:val="36"/>
        </w:rPr>
        <w:t xml:space="preserve">имени Героя Советского Союза Ивана Дмитриевича </w:t>
      </w:r>
      <w:r w:rsidRPr="0079009B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407186" w:rsidRPr="0079009B">
        <w:rPr>
          <w:rFonts w:ascii="Times New Roman" w:hAnsi="Times New Roman" w:cs="Times New Roman"/>
          <w:b/>
          <w:bCs/>
          <w:sz w:val="36"/>
          <w:szCs w:val="36"/>
        </w:rPr>
        <w:t xml:space="preserve">Занина» </w:t>
      </w:r>
    </w:p>
    <w:p w14:paraId="79F6DDD4" w14:textId="702223AF" w:rsidR="009F28CF" w:rsidRPr="0079009B" w:rsidRDefault="0079009B" w:rsidP="0079009B">
      <w:pPr>
        <w:pStyle w:val="ad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  <w:r w:rsidR="00407186" w:rsidRPr="0079009B">
        <w:rPr>
          <w:rFonts w:ascii="Times New Roman" w:hAnsi="Times New Roman" w:cs="Times New Roman"/>
          <w:b/>
          <w:bCs/>
          <w:sz w:val="36"/>
          <w:szCs w:val="36"/>
        </w:rPr>
        <w:t>Советского района Курской области в 2024 году</w:t>
      </w:r>
    </w:p>
    <w:p w14:paraId="5EAB900F" w14:textId="76C287A2" w:rsidR="00407186" w:rsidRPr="0079009B" w:rsidRDefault="00407186">
      <w:pPr>
        <w:rPr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4306"/>
        <w:gridCol w:w="1875"/>
        <w:gridCol w:w="1907"/>
        <w:gridCol w:w="3782"/>
      </w:tblGrid>
      <w:tr w:rsidR="00407186" w14:paraId="112C7AE9" w14:textId="77777777" w:rsidTr="00407186">
        <w:trPr>
          <w:trHeight w:val="120"/>
        </w:trPr>
        <w:tc>
          <w:tcPr>
            <w:tcW w:w="3256" w:type="dxa"/>
            <w:vMerge w:val="restart"/>
          </w:tcPr>
          <w:p w14:paraId="7C78D326" w14:textId="3DE706EC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4306" w:type="dxa"/>
            <w:vMerge w:val="restart"/>
          </w:tcPr>
          <w:p w14:paraId="424965AC" w14:textId="015E87B9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 учащихся</w:t>
            </w:r>
          </w:p>
        </w:tc>
        <w:tc>
          <w:tcPr>
            <w:tcW w:w="3782" w:type="dxa"/>
            <w:gridSpan w:val="2"/>
          </w:tcPr>
          <w:p w14:paraId="14CE3D8C" w14:textId="1133EA0F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 них поступили</w:t>
            </w:r>
          </w:p>
        </w:tc>
        <w:tc>
          <w:tcPr>
            <w:tcW w:w="3782" w:type="dxa"/>
            <w:vMerge w:val="restart"/>
          </w:tcPr>
          <w:p w14:paraId="471BD0F7" w14:textId="5AEB981C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Остались в школе</w:t>
            </w:r>
          </w:p>
        </w:tc>
      </w:tr>
      <w:tr w:rsidR="00407186" w14:paraId="7B48000A" w14:textId="77777777" w:rsidTr="00407186">
        <w:trPr>
          <w:trHeight w:val="150"/>
        </w:trPr>
        <w:tc>
          <w:tcPr>
            <w:tcW w:w="3256" w:type="dxa"/>
            <w:vMerge/>
          </w:tcPr>
          <w:p w14:paraId="4739DD74" w14:textId="77777777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306" w:type="dxa"/>
            <w:vMerge/>
          </w:tcPr>
          <w:p w14:paraId="11F18C2D" w14:textId="77777777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7A9B5670" w14:textId="6199C18C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СУЗы</w:t>
            </w:r>
          </w:p>
        </w:tc>
        <w:tc>
          <w:tcPr>
            <w:tcW w:w="1907" w:type="dxa"/>
          </w:tcPr>
          <w:p w14:paraId="396C416E" w14:textId="7BC0F8AF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ВУЗы</w:t>
            </w:r>
          </w:p>
        </w:tc>
        <w:tc>
          <w:tcPr>
            <w:tcW w:w="3782" w:type="dxa"/>
            <w:vMerge/>
          </w:tcPr>
          <w:p w14:paraId="344FFA74" w14:textId="25689D6E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07186" w14:paraId="408D71BE" w14:textId="77777777" w:rsidTr="00407186">
        <w:tc>
          <w:tcPr>
            <w:tcW w:w="3256" w:type="dxa"/>
          </w:tcPr>
          <w:p w14:paraId="34918C68" w14:textId="3210BA93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9А</w:t>
            </w:r>
          </w:p>
        </w:tc>
        <w:tc>
          <w:tcPr>
            <w:tcW w:w="4306" w:type="dxa"/>
          </w:tcPr>
          <w:p w14:paraId="4EC44733" w14:textId="42FAB31E" w:rsidR="00407186" w:rsidRPr="0079009B" w:rsidRDefault="007900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875" w:type="dxa"/>
          </w:tcPr>
          <w:p w14:paraId="5AEC4C10" w14:textId="6BFC8A37" w:rsidR="00407186" w:rsidRPr="0079009B" w:rsidRDefault="007900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907" w:type="dxa"/>
          </w:tcPr>
          <w:p w14:paraId="79299DDD" w14:textId="77777777" w:rsidR="00407186" w:rsidRPr="0079009B" w:rsidRDefault="0040718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82" w:type="dxa"/>
          </w:tcPr>
          <w:p w14:paraId="362EE82A" w14:textId="719A592D" w:rsidR="00407186" w:rsidRPr="0079009B" w:rsidRDefault="007900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</w:tr>
      <w:tr w:rsidR="009F19B5" w14:paraId="75A2CEE0" w14:textId="77777777" w:rsidTr="00407186">
        <w:tc>
          <w:tcPr>
            <w:tcW w:w="3256" w:type="dxa"/>
          </w:tcPr>
          <w:p w14:paraId="052A856D" w14:textId="564DF599" w:rsidR="009F19B5" w:rsidRPr="0079009B" w:rsidRDefault="009F19B5" w:rsidP="009F19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9Б</w:t>
            </w:r>
          </w:p>
        </w:tc>
        <w:tc>
          <w:tcPr>
            <w:tcW w:w="4306" w:type="dxa"/>
          </w:tcPr>
          <w:p w14:paraId="4B4D6922" w14:textId="43F4EFDB" w:rsidR="009F19B5" w:rsidRPr="0079009B" w:rsidRDefault="0079009B" w:rsidP="009F19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875" w:type="dxa"/>
          </w:tcPr>
          <w:p w14:paraId="73C72294" w14:textId="49CAE12A" w:rsidR="009F19B5" w:rsidRPr="0079009B" w:rsidRDefault="009F19B5" w:rsidP="009F19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79009B"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07" w:type="dxa"/>
          </w:tcPr>
          <w:p w14:paraId="54427865" w14:textId="77777777" w:rsidR="009F19B5" w:rsidRPr="0079009B" w:rsidRDefault="009F19B5" w:rsidP="009F19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82" w:type="dxa"/>
          </w:tcPr>
          <w:p w14:paraId="398670D1" w14:textId="5F52519B" w:rsidR="009F19B5" w:rsidRPr="0079009B" w:rsidRDefault="009F19B5" w:rsidP="009F19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79009B"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9F19B5" w14:paraId="21B5A00A" w14:textId="77777777" w:rsidTr="00407186">
        <w:tc>
          <w:tcPr>
            <w:tcW w:w="3256" w:type="dxa"/>
          </w:tcPr>
          <w:p w14:paraId="6938AD5E" w14:textId="7B8F469D" w:rsidR="009F19B5" w:rsidRPr="0079009B" w:rsidRDefault="009F19B5" w:rsidP="009F19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11А</w:t>
            </w:r>
          </w:p>
        </w:tc>
        <w:tc>
          <w:tcPr>
            <w:tcW w:w="4306" w:type="dxa"/>
          </w:tcPr>
          <w:p w14:paraId="3E5FE0BD" w14:textId="54D1C13B" w:rsidR="009F19B5" w:rsidRPr="0079009B" w:rsidRDefault="009F19B5" w:rsidP="009F19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875" w:type="dxa"/>
          </w:tcPr>
          <w:p w14:paraId="7F3D9A95" w14:textId="1466A1C5" w:rsidR="009F19B5" w:rsidRPr="0079009B" w:rsidRDefault="009F19B5" w:rsidP="009F19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07" w:type="dxa"/>
          </w:tcPr>
          <w:p w14:paraId="796043DB" w14:textId="2577EABE" w:rsidR="009F19B5" w:rsidRPr="0079009B" w:rsidRDefault="009F19B5" w:rsidP="009F19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0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782" w:type="dxa"/>
          </w:tcPr>
          <w:p w14:paraId="7D1820F7" w14:textId="77777777" w:rsidR="009F19B5" w:rsidRPr="0079009B" w:rsidRDefault="009F19B5" w:rsidP="009F19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1FDA392E" w14:textId="77777777" w:rsidR="00407186" w:rsidRDefault="00407186"/>
    <w:p w14:paraId="02E47683" w14:textId="11A34294" w:rsidR="009F28CF" w:rsidRDefault="009F28CF"/>
    <w:p w14:paraId="3F3DEA14" w14:textId="4549E897" w:rsidR="009F28CF" w:rsidRDefault="009F28CF"/>
    <w:p w14:paraId="3F6CD534" w14:textId="4D3BF864" w:rsidR="009F28CF" w:rsidRDefault="009F28CF"/>
    <w:p w14:paraId="10B4FFA1" w14:textId="0ABF7B2A" w:rsidR="009F28CF" w:rsidRDefault="009F28CF"/>
    <w:p w14:paraId="6EE4AC28" w14:textId="55AD79AF" w:rsidR="009F28CF" w:rsidRDefault="009F28CF"/>
    <w:p w14:paraId="7B2211DA" w14:textId="6513CBE2" w:rsidR="009F28CF" w:rsidRDefault="009F28CF"/>
    <w:p w14:paraId="042BB423" w14:textId="5CC1665F" w:rsidR="00720CA9" w:rsidRDefault="00A939E4" w:rsidP="0040718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71B37C38" w14:textId="77777777" w:rsidR="00720CA9" w:rsidRDefault="00720CA9"/>
    <w:sectPr w:rsidR="00720CA9" w:rsidSect="00407186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4358E" w14:textId="77777777" w:rsidR="00B066BE" w:rsidRDefault="00B066BE" w:rsidP="009F28CF">
      <w:pPr>
        <w:spacing w:after="0" w:line="240" w:lineRule="auto"/>
      </w:pPr>
      <w:r>
        <w:separator/>
      </w:r>
    </w:p>
  </w:endnote>
  <w:endnote w:type="continuationSeparator" w:id="0">
    <w:p w14:paraId="0C45DE69" w14:textId="77777777" w:rsidR="00B066BE" w:rsidRDefault="00B066BE" w:rsidP="009F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B073D" w14:textId="77777777" w:rsidR="00B066BE" w:rsidRDefault="00B066BE" w:rsidP="009F28CF">
      <w:pPr>
        <w:spacing w:after="0" w:line="240" w:lineRule="auto"/>
      </w:pPr>
      <w:r>
        <w:separator/>
      </w:r>
    </w:p>
  </w:footnote>
  <w:footnote w:type="continuationSeparator" w:id="0">
    <w:p w14:paraId="4CA6789C" w14:textId="77777777" w:rsidR="00B066BE" w:rsidRDefault="00B066BE" w:rsidP="009F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C170F"/>
    <w:multiLevelType w:val="hybridMultilevel"/>
    <w:tmpl w:val="B2EEE81E"/>
    <w:lvl w:ilvl="0" w:tplc="0EB48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85D0F"/>
    <w:multiLevelType w:val="multilevel"/>
    <w:tmpl w:val="BD0E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93846"/>
    <w:multiLevelType w:val="multilevel"/>
    <w:tmpl w:val="3D56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E8"/>
    <w:rsid w:val="00006D85"/>
    <w:rsid w:val="000D40F0"/>
    <w:rsid w:val="001A22C5"/>
    <w:rsid w:val="001B1567"/>
    <w:rsid w:val="00211EF3"/>
    <w:rsid w:val="0026522C"/>
    <w:rsid w:val="002B3C8C"/>
    <w:rsid w:val="002C0B7C"/>
    <w:rsid w:val="002E3E68"/>
    <w:rsid w:val="003548AA"/>
    <w:rsid w:val="0037322B"/>
    <w:rsid w:val="003759C1"/>
    <w:rsid w:val="00407186"/>
    <w:rsid w:val="00463BED"/>
    <w:rsid w:val="00595ACD"/>
    <w:rsid w:val="0068782C"/>
    <w:rsid w:val="00712217"/>
    <w:rsid w:val="00720CA9"/>
    <w:rsid w:val="0079009B"/>
    <w:rsid w:val="007A25C7"/>
    <w:rsid w:val="007E3EA1"/>
    <w:rsid w:val="007E6F45"/>
    <w:rsid w:val="00882588"/>
    <w:rsid w:val="008C41E0"/>
    <w:rsid w:val="008E45CF"/>
    <w:rsid w:val="00904810"/>
    <w:rsid w:val="009F19B5"/>
    <w:rsid w:val="009F28CF"/>
    <w:rsid w:val="009F2BAC"/>
    <w:rsid w:val="009F7269"/>
    <w:rsid w:val="00A939E4"/>
    <w:rsid w:val="00AF23AB"/>
    <w:rsid w:val="00B066BE"/>
    <w:rsid w:val="00B96E4A"/>
    <w:rsid w:val="00C26564"/>
    <w:rsid w:val="00C26CA8"/>
    <w:rsid w:val="00CF1DE8"/>
    <w:rsid w:val="00CF457D"/>
    <w:rsid w:val="00D06E43"/>
    <w:rsid w:val="00D21B14"/>
    <w:rsid w:val="00D56C00"/>
    <w:rsid w:val="00D63173"/>
    <w:rsid w:val="00DB4934"/>
    <w:rsid w:val="00DD23E7"/>
    <w:rsid w:val="00DE070A"/>
    <w:rsid w:val="00E55FF5"/>
    <w:rsid w:val="00EC46A7"/>
    <w:rsid w:val="00F11304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DF1E"/>
  <w15:chartTrackingRefBased/>
  <w15:docId w15:val="{4F0C9966-A1C1-41BB-AECA-E3BB6E09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C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32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8CF"/>
  </w:style>
  <w:style w:type="paragraph" w:styleId="a8">
    <w:name w:val="footer"/>
    <w:basedOn w:val="a"/>
    <w:link w:val="a9"/>
    <w:uiPriority w:val="99"/>
    <w:unhideWhenUsed/>
    <w:rsid w:val="009F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8CF"/>
  </w:style>
  <w:style w:type="table" w:styleId="aa">
    <w:name w:val="Table Grid"/>
    <w:basedOn w:val="a1"/>
    <w:uiPriority w:val="39"/>
    <w:rsid w:val="00D0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C0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A93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1E1E1"/>
            <w:right w:val="none" w:sz="0" w:space="0" w:color="auto"/>
          </w:divBdr>
          <w:divsChild>
            <w:div w:id="17455647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150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13952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73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765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6440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755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1841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1560">
                      <w:marLeft w:val="210"/>
                      <w:marRight w:val="0"/>
                      <w:marTop w:val="15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4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088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8348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29388">
                      <w:marLeft w:val="210"/>
                      <w:marRight w:val="0"/>
                      <w:marTop w:val="15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44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3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859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13987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557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928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92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1E1E1"/>
            <w:right w:val="none" w:sz="0" w:space="0" w:color="auto"/>
          </w:divBdr>
          <w:divsChild>
            <w:div w:id="16560307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5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1241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52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67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968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1764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326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290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7908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645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779">
                      <w:marLeft w:val="210"/>
                      <w:marRight w:val="0"/>
                      <w:marTop w:val="15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00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5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9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5663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837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5320">
                      <w:marLeft w:val="210"/>
                      <w:marRight w:val="0"/>
                      <w:marTop w:val="15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37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50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32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516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1057">
                      <w:marLeft w:val="210"/>
                      <w:marRight w:val="0"/>
                      <w:marTop w:val="15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620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131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B7B7B7"/>
            <w:right w:val="none" w:sz="0" w:space="0" w:color="auto"/>
          </w:divBdr>
          <w:divsChild>
            <w:div w:id="474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0026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759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298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474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3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91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0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5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33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9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09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578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16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50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0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6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4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71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52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2024-11-26T08:42:00Z</cp:lastPrinted>
  <dcterms:created xsi:type="dcterms:W3CDTF">2024-11-29T13:53:00Z</dcterms:created>
  <dcterms:modified xsi:type="dcterms:W3CDTF">2024-12-02T09:43:00Z</dcterms:modified>
</cp:coreProperties>
</file>